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8719" w14:textId="77777777" w:rsidR="00380616" w:rsidRPr="00380616" w:rsidRDefault="00380616" w:rsidP="00380616">
      <w:pPr>
        <w:autoSpaceDE w:val="0"/>
        <w:autoSpaceDN w:val="0"/>
        <w:adjustRightInd w:val="0"/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Please deliver to:</w:t>
      </w:r>
    </w:p>
    <w:p w14:paraId="43A6A772" w14:textId="77777777" w:rsidR="00380616" w:rsidRPr="00380616" w:rsidRDefault="00380616" w:rsidP="00380616">
      <w:pPr>
        <w:autoSpaceDE w:val="0"/>
        <w:autoSpaceDN w:val="0"/>
        <w:adjustRightInd w:val="0"/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Convene</w:t>
      </w:r>
    </w:p>
    <w:p w14:paraId="23EAC1D2" w14:textId="77777777" w:rsidR="00380616" w:rsidRPr="00380616" w:rsidRDefault="00380616" w:rsidP="00380616">
      <w:pPr>
        <w:autoSpaceDE w:val="0"/>
        <w:autoSpaceDN w:val="0"/>
        <w:adjustRightInd w:val="0"/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c/o Gate 1</w:t>
      </w:r>
    </w:p>
    <w:p w14:paraId="001A52CF" w14:textId="15305C71" w:rsidR="00380616" w:rsidRPr="00380616" w:rsidRDefault="00380616" w:rsidP="00380616">
      <w:pPr>
        <w:autoSpaceDE w:val="0"/>
        <w:autoSpaceDN w:val="0"/>
        <w:adjustRightInd w:val="0"/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Units 1–3, Manor Point</w:t>
      </w:r>
    </w:p>
    <w:p w14:paraId="0CE7878C" w14:textId="77777777" w:rsidR="00380616" w:rsidRPr="00380616" w:rsidRDefault="00380616" w:rsidP="00380616">
      <w:pPr>
        <w:autoSpaceDE w:val="0"/>
        <w:autoSpaceDN w:val="0"/>
        <w:adjustRightInd w:val="0"/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Manor Way</w:t>
      </w:r>
    </w:p>
    <w:p w14:paraId="46B68AFD" w14:textId="77777777" w:rsidR="00511C6A" w:rsidRDefault="00380616" w:rsidP="00380616">
      <w:pPr>
        <w:autoSpaceDE w:val="0"/>
        <w:autoSpaceDN w:val="0"/>
        <w:adjustRightInd w:val="0"/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Borehamwood</w:t>
      </w:r>
    </w:p>
    <w:p w14:paraId="2947D01E" w14:textId="30C9BF24" w:rsidR="00380616" w:rsidRDefault="00380616" w:rsidP="00380616">
      <w:pPr>
        <w:autoSpaceDE w:val="0"/>
        <w:autoSpaceDN w:val="0"/>
        <w:adjustRightInd w:val="0"/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WD6 1EU</w:t>
      </w:r>
    </w:p>
    <w:p w14:paraId="744050B2" w14:textId="77777777" w:rsidR="00380616" w:rsidRPr="00380616" w:rsidRDefault="00380616" w:rsidP="00380616">
      <w:pPr>
        <w:autoSpaceDE w:val="0"/>
        <w:autoSpaceDN w:val="0"/>
        <w:adjustRightInd w:val="0"/>
        <w:rPr>
          <w:rFonts w:cstheme="minorHAnsi"/>
          <w:b/>
          <w:bCs/>
          <w:sz w:val="56"/>
          <w:szCs w:val="56"/>
        </w:rPr>
      </w:pPr>
    </w:p>
    <w:p w14:paraId="135AD792" w14:textId="1D45365B" w:rsidR="00380616" w:rsidRPr="00380616" w:rsidRDefault="00380616" w:rsidP="00380616">
      <w:pPr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Event: News in the Digital Age 2023</w:t>
      </w:r>
    </w:p>
    <w:p w14:paraId="1273A407" w14:textId="7DE12065" w:rsidR="00380616" w:rsidRPr="00380616" w:rsidRDefault="00380616" w:rsidP="00380616">
      <w:pPr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For: FTS and Google</w:t>
      </w:r>
    </w:p>
    <w:p w14:paraId="40A4C451" w14:textId="6264ADE1" w:rsidR="00380616" w:rsidRDefault="00380616" w:rsidP="00380616">
      <w:pPr>
        <w:rPr>
          <w:rFonts w:cstheme="minorHAnsi"/>
          <w:b/>
          <w:bCs/>
          <w:sz w:val="56"/>
          <w:szCs w:val="56"/>
        </w:rPr>
      </w:pPr>
      <w:r w:rsidRPr="00380616">
        <w:rPr>
          <w:rFonts w:cstheme="minorHAnsi"/>
          <w:b/>
          <w:bCs/>
          <w:sz w:val="56"/>
          <w:szCs w:val="56"/>
        </w:rPr>
        <w:t>Event dates: 15</w:t>
      </w:r>
      <w:r w:rsidRPr="00380616">
        <w:rPr>
          <w:rFonts w:cstheme="minorHAnsi"/>
          <w:b/>
          <w:bCs/>
          <w:sz w:val="56"/>
          <w:szCs w:val="56"/>
          <w:vertAlign w:val="superscript"/>
        </w:rPr>
        <w:t xml:space="preserve">th </w:t>
      </w:r>
      <w:r w:rsidRPr="00380616">
        <w:rPr>
          <w:rFonts w:cstheme="minorHAnsi"/>
          <w:b/>
          <w:bCs/>
          <w:sz w:val="56"/>
          <w:szCs w:val="56"/>
        </w:rPr>
        <w:t>– 16</w:t>
      </w:r>
      <w:r w:rsidRPr="00380616">
        <w:rPr>
          <w:rFonts w:cstheme="minorHAnsi"/>
          <w:b/>
          <w:bCs/>
          <w:sz w:val="56"/>
          <w:szCs w:val="56"/>
          <w:vertAlign w:val="superscript"/>
        </w:rPr>
        <w:t>th</w:t>
      </w:r>
      <w:r w:rsidRPr="00380616">
        <w:rPr>
          <w:rFonts w:cstheme="minorHAnsi"/>
          <w:b/>
          <w:bCs/>
          <w:sz w:val="56"/>
          <w:szCs w:val="56"/>
        </w:rPr>
        <w:t xml:space="preserve"> March 2023</w:t>
      </w:r>
    </w:p>
    <w:p w14:paraId="4B6F7C43" w14:textId="77777777" w:rsidR="00380616" w:rsidRDefault="00380616" w:rsidP="00380616">
      <w:pPr>
        <w:rPr>
          <w:rFonts w:cstheme="minorHAnsi"/>
          <w:b/>
          <w:bCs/>
          <w:sz w:val="56"/>
          <w:szCs w:val="56"/>
        </w:rPr>
      </w:pPr>
    </w:p>
    <w:p w14:paraId="247DD957" w14:textId="3572CC26" w:rsidR="00380616" w:rsidRDefault="00380616" w:rsidP="00380616">
      <w:pPr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Supplier:</w:t>
      </w:r>
      <w:r w:rsidRPr="0057714B">
        <w:rPr>
          <w:rFonts w:cstheme="minorHAnsi"/>
          <w:b/>
          <w:bCs/>
          <w:sz w:val="56"/>
          <w:szCs w:val="56"/>
        </w:rPr>
        <w:t xml:space="preserve"> </w:t>
      </w:r>
      <w:r w:rsidR="0057714B" w:rsidRPr="0057714B">
        <w:rPr>
          <w:rFonts w:cstheme="minorHAnsi"/>
          <w:b/>
          <w:bCs/>
          <w:sz w:val="56"/>
          <w:szCs w:val="56"/>
        </w:rPr>
        <w:t>BRANDELITY</w:t>
      </w:r>
    </w:p>
    <w:p w14:paraId="7A7326A3" w14:textId="586434F2" w:rsidR="00380616" w:rsidRPr="00380616" w:rsidRDefault="00380616" w:rsidP="00380616">
      <w:pPr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 xml:space="preserve">Box </w:t>
      </w:r>
      <w:r w:rsidRPr="00380616">
        <w:rPr>
          <w:rFonts w:cstheme="minorHAnsi"/>
          <w:b/>
          <w:bCs/>
          <w:color w:val="FF0000"/>
          <w:sz w:val="56"/>
          <w:szCs w:val="56"/>
        </w:rPr>
        <w:t>XX of XX</w:t>
      </w:r>
    </w:p>
    <w:sectPr w:rsidR="00380616" w:rsidRPr="00380616" w:rsidSect="008712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16"/>
    <w:rsid w:val="0003213A"/>
    <w:rsid w:val="00171220"/>
    <w:rsid w:val="00304BD4"/>
    <w:rsid w:val="00380616"/>
    <w:rsid w:val="00427565"/>
    <w:rsid w:val="00437F66"/>
    <w:rsid w:val="004939AF"/>
    <w:rsid w:val="00511C6A"/>
    <w:rsid w:val="0057714B"/>
    <w:rsid w:val="006705C9"/>
    <w:rsid w:val="0076393C"/>
    <w:rsid w:val="0087129B"/>
    <w:rsid w:val="008D64C6"/>
    <w:rsid w:val="009E0B75"/>
    <w:rsid w:val="009F0FFD"/>
    <w:rsid w:val="009F1576"/>
    <w:rsid w:val="00C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D0C1"/>
  <w15:chartTrackingRefBased/>
  <w15:docId w15:val="{381D19CB-A459-6B42-A467-D98C6AE5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Farr</dc:creator>
  <cp:keywords/>
  <dc:description/>
  <cp:lastModifiedBy>Charlie Spencer</cp:lastModifiedBy>
  <cp:revision>2</cp:revision>
  <dcterms:created xsi:type="dcterms:W3CDTF">2023-02-21T08:48:00Z</dcterms:created>
  <dcterms:modified xsi:type="dcterms:W3CDTF">2023-02-21T08:48:00Z</dcterms:modified>
</cp:coreProperties>
</file>